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3AD63FB" w14:textId="46F9A17D" w:rsidR="00495508" w:rsidRDefault="006E5C4F" w:rsidP="006E5C4F">
      <w:pPr>
        <w:pStyle w:val="Heading1"/>
      </w:pPr>
      <w:bookmarkStart w:id="0" w:name="_Toc307236516"/>
      <w:r>
        <w:t>SUT Related</w:t>
      </w:r>
      <w:bookmarkEnd w:id="0"/>
    </w:p>
    <w:p w14:paraId="1DE15719" w14:textId="77777777" w:rsidR="00207CA4" w:rsidRDefault="00207CA4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4"/>
          <w:szCs w:val="24"/>
          <w:lang w:eastAsia="en-US"/>
        </w:rPr>
        <w:id w:val="-47444816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B9FA02D" w14:textId="305598C4" w:rsidR="0020503D" w:rsidRDefault="0020503D">
          <w:pPr>
            <w:pStyle w:val="TOCHeading"/>
          </w:pPr>
          <w:r>
            <w:t>Contents</w:t>
          </w:r>
        </w:p>
        <w:p w14:paraId="7B9E4A01" w14:textId="77777777" w:rsidR="005E6698" w:rsidRDefault="0020503D">
          <w:pPr>
            <w:pStyle w:val="TOC1"/>
            <w:tabs>
              <w:tab w:val="right" w:leader="dot" w:pos="8630"/>
            </w:tabs>
            <w:rPr>
              <w:noProof/>
              <w:lang w:eastAsia="ja-JP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 w:rsidR="005E6698">
            <w:rPr>
              <w:noProof/>
            </w:rPr>
            <w:t>SUT Related</w:t>
          </w:r>
          <w:r w:rsidR="005E6698">
            <w:rPr>
              <w:noProof/>
            </w:rPr>
            <w:tab/>
          </w:r>
          <w:r w:rsidR="005E6698">
            <w:rPr>
              <w:noProof/>
            </w:rPr>
            <w:fldChar w:fldCharType="begin"/>
          </w:r>
          <w:r w:rsidR="005E6698">
            <w:rPr>
              <w:noProof/>
            </w:rPr>
            <w:instrText xml:space="preserve"> PAGEREF _Toc307236516 \h </w:instrText>
          </w:r>
          <w:r w:rsidR="005E6698">
            <w:rPr>
              <w:noProof/>
            </w:rPr>
          </w:r>
          <w:r w:rsidR="005E6698">
            <w:rPr>
              <w:noProof/>
            </w:rPr>
            <w:fldChar w:fldCharType="separate"/>
          </w:r>
          <w:r w:rsidR="005E6698">
            <w:rPr>
              <w:noProof/>
            </w:rPr>
            <w:t>1</w:t>
          </w:r>
          <w:r w:rsidR="005E6698">
            <w:rPr>
              <w:noProof/>
            </w:rPr>
            <w:fldChar w:fldCharType="end"/>
          </w:r>
        </w:p>
        <w:p w14:paraId="028A1023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Cluster Information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_Toc307236517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1</w:t>
          </w:r>
          <w:r>
            <w:rPr>
              <w:noProof/>
            </w:rPr>
            <w:fldChar w:fldCharType="end"/>
          </w:r>
        </w:p>
        <w:p w14:paraId="0599C74A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Server Information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_Toc307236518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14:paraId="777F1AAE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CPU Information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_Toc307236519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14:paraId="622F69E7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Storage Configuration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_Toc307236520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4FFEB8C8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Configuring VLANs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_Toc307236521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7A039FC7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BIOS CPU Info: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_Toc307236522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5</w:t>
          </w:r>
          <w:r>
            <w:rPr>
              <w:noProof/>
            </w:rPr>
            <w:fldChar w:fldCharType="end"/>
          </w:r>
        </w:p>
        <w:p w14:paraId="78158E4D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Memory Setting Bios: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_Toc307236523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6</w:t>
          </w:r>
          <w:r>
            <w:rPr>
              <w:noProof/>
            </w:rPr>
            <w:fldChar w:fldCharType="end"/>
          </w:r>
        </w:p>
        <w:p w14:paraId="6E01074C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Additional Information (boot drives):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_Toc307236524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7</w:t>
          </w:r>
          <w:r>
            <w:rPr>
              <w:noProof/>
            </w:rPr>
            <w:fldChar w:fldCharType="end"/>
          </w:r>
        </w:p>
        <w:p w14:paraId="65D0DBB3" w14:textId="3E647E7F" w:rsidR="0020503D" w:rsidRDefault="0020503D">
          <w:r>
            <w:rPr>
              <w:b/>
              <w:bCs/>
              <w:noProof/>
            </w:rPr>
            <w:fldChar w:fldCharType="end"/>
          </w:r>
        </w:p>
      </w:sdtContent>
    </w:sdt>
    <w:p w14:paraId="68D7156C" w14:textId="68C668CE" w:rsidR="00207CA4" w:rsidRDefault="00207CA4"/>
    <w:p w14:paraId="1E5DCB0B" w14:textId="77777777" w:rsidR="00207CA4" w:rsidRDefault="00207CA4"/>
    <w:p w14:paraId="0F4333AD" w14:textId="77777777" w:rsidR="00207CA4" w:rsidRDefault="00207CA4" w:rsidP="006E5C4F">
      <w:pPr>
        <w:pStyle w:val="Heading2"/>
      </w:pPr>
      <w:bookmarkStart w:id="1" w:name="_Toc307236517"/>
      <w:r>
        <w:t>Cluster Information</w:t>
      </w:r>
      <w:bookmarkEnd w:id="1"/>
    </w:p>
    <w:p w14:paraId="20221CB0" w14:textId="77777777" w:rsidR="00207CA4" w:rsidRDefault="00207CA4"/>
    <w:p w14:paraId="57B33F30" w14:textId="75424618" w:rsidR="00207CA4" w:rsidRDefault="0033584E">
      <w:r>
        <w:rPr>
          <w:noProof/>
        </w:rPr>
        <w:drawing>
          <wp:inline distT="0" distB="0" distL="0" distR="0" wp14:anchorId="0F4507C6" wp14:editId="3938D3D3">
            <wp:extent cx="5486400" cy="3019585"/>
            <wp:effectExtent l="0" t="0" r="0" b="317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1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BF792" w14:textId="77777777" w:rsidR="00207CA4" w:rsidRDefault="00207CA4"/>
    <w:p w14:paraId="1EA55B6E" w14:textId="77777777" w:rsidR="00207CA4" w:rsidRDefault="00207CA4"/>
    <w:p w14:paraId="48B15810" w14:textId="77777777" w:rsidR="00207CA4" w:rsidRDefault="00207CA4"/>
    <w:p w14:paraId="568C3421" w14:textId="77777777" w:rsidR="00207CA4" w:rsidRDefault="00207CA4"/>
    <w:p w14:paraId="5BB8B96B" w14:textId="77777777" w:rsidR="00207CA4" w:rsidRDefault="00207CA4"/>
    <w:p w14:paraId="58AE1922" w14:textId="77777777" w:rsidR="00207CA4" w:rsidRDefault="00207CA4" w:rsidP="00124972">
      <w:pPr>
        <w:pStyle w:val="Heading2"/>
      </w:pPr>
      <w:bookmarkStart w:id="2" w:name="_Toc307236518"/>
      <w:r>
        <w:t>Server Information</w:t>
      </w:r>
      <w:bookmarkEnd w:id="2"/>
    </w:p>
    <w:p w14:paraId="2A071055" w14:textId="77777777" w:rsidR="00207CA4" w:rsidRDefault="00207CA4"/>
    <w:p w14:paraId="7A4D1E8C" w14:textId="55F72CBD" w:rsidR="006E5C4F" w:rsidRDefault="006E5C4F" w:rsidP="006E5C4F">
      <w:r>
        <w:t>All Data nodes (</w:t>
      </w:r>
      <w:r w:rsidR="0033584E">
        <w:t xml:space="preserve">16 </w:t>
      </w:r>
      <w:proofErr w:type="spellStart"/>
      <w:r w:rsidR="0033584E">
        <w:t>datanodes</w:t>
      </w:r>
      <w:proofErr w:type="spellEnd"/>
      <w:r w:rsidR="0033584E">
        <w:t>) have 28</w:t>
      </w:r>
      <w:r>
        <w:t>x</w:t>
      </w:r>
      <w:r w:rsidR="0033584E">
        <w:t>8</w:t>
      </w:r>
      <w:r>
        <w:t xml:space="preserve">TB drives </w:t>
      </w:r>
    </w:p>
    <w:p w14:paraId="7B99D692" w14:textId="65C2B5CE" w:rsidR="006E5C4F" w:rsidRDefault="000501A5" w:rsidP="006E5C4F">
      <w:r>
        <w:t xml:space="preserve">One </w:t>
      </w:r>
      <w:proofErr w:type="spellStart"/>
      <w:r w:rsidR="0033584E">
        <w:t>Namenode</w:t>
      </w:r>
      <w:proofErr w:type="spellEnd"/>
      <w:r w:rsidR="0033584E">
        <w:t xml:space="preserve"> has 6</w:t>
      </w:r>
      <w:r w:rsidR="006E5C4F">
        <w:t>x1.2TB drive</w:t>
      </w:r>
    </w:p>
    <w:p w14:paraId="47B4B33E" w14:textId="694009B0" w:rsidR="006E5C4F" w:rsidRDefault="006E5C4F">
      <w:r>
        <w:t>All nodes have same memory = 256GB</w:t>
      </w:r>
    </w:p>
    <w:p w14:paraId="57C986AA" w14:textId="2C1282E5" w:rsidR="006E5C4F" w:rsidRDefault="006E5C4F">
      <w:r>
        <w:t xml:space="preserve">All nodes have </w:t>
      </w:r>
      <w:r w:rsidR="0033584E">
        <w:t>same CPU = Intel Xeon E5-2680v4</w:t>
      </w:r>
    </w:p>
    <w:p w14:paraId="67148E9B" w14:textId="77777777" w:rsidR="0054734E" w:rsidRDefault="0054734E"/>
    <w:p w14:paraId="6C0A64B1" w14:textId="4ADC6604" w:rsidR="00207CA4" w:rsidRDefault="0033584E">
      <w:r>
        <w:rPr>
          <w:noProof/>
        </w:rPr>
        <w:drawing>
          <wp:inline distT="0" distB="0" distL="0" distR="0" wp14:anchorId="699562F4" wp14:editId="736CB257">
            <wp:extent cx="5486400" cy="3638858"/>
            <wp:effectExtent l="0" t="0" r="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38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5D601" w14:textId="77777777" w:rsidR="00207CA4" w:rsidRDefault="00207CA4"/>
    <w:p w14:paraId="71AFE05E" w14:textId="77777777" w:rsidR="00207CA4" w:rsidRDefault="00207CA4"/>
    <w:p w14:paraId="033F6798" w14:textId="77777777" w:rsidR="00207CA4" w:rsidRDefault="00207CA4" w:rsidP="00124972">
      <w:pPr>
        <w:pStyle w:val="Heading2"/>
      </w:pPr>
      <w:bookmarkStart w:id="3" w:name="_Toc307236519"/>
      <w:r>
        <w:t>CPU Information</w:t>
      </w:r>
      <w:bookmarkEnd w:id="3"/>
    </w:p>
    <w:p w14:paraId="3275E5FF" w14:textId="77777777" w:rsidR="00207CA4" w:rsidRDefault="00207CA4"/>
    <w:p w14:paraId="70052ED1" w14:textId="042E05C9" w:rsidR="00207CA4" w:rsidRDefault="0033584E">
      <w:r>
        <w:rPr>
          <w:noProof/>
        </w:rPr>
        <w:lastRenderedPageBreak/>
        <w:drawing>
          <wp:inline distT="0" distB="0" distL="0" distR="0" wp14:anchorId="2531B665" wp14:editId="00BF8F00">
            <wp:extent cx="5486400" cy="3112912"/>
            <wp:effectExtent l="0" t="0" r="0" b="11430"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12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21C9A" w14:textId="77777777" w:rsidR="00471C5E" w:rsidRDefault="00471C5E"/>
    <w:p w14:paraId="59201909" w14:textId="2712D51D" w:rsidR="00471C5E" w:rsidRDefault="006D31F8" w:rsidP="006D31F8">
      <w:pPr>
        <w:pStyle w:val="Heading2"/>
      </w:pPr>
      <w:bookmarkStart w:id="4" w:name="_Toc307236520"/>
      <w:r>
        <w:t>Storage Configuration</w:t>
      </w:r>
      <w:bookmarkEnd w:id="4"/>
      <w:r>
        <w:t xml:space="preserve"> </w:t>
      </w:r>
    </w:p>
    <w:p w14:paraId="3B58DE99" w14:textId="77777777" w:rsidR="00863171" w:rsidRDefault="00863171" w:rsidP="00863171"/>
    <w:p w14:paraId="5B6064A7" w14:textId="418F072B" w:rsidR="00863171" w:rsidRPr="00863171" w:rsidRDefault="00863171" w:rsidP="00863171">
      <w:r>
        <w:t>Enable JBOD on all Nodes script</w:t>
      </w:r>
    </w:p>
    <w:p w14:paraId="3F6D46FC" w14:textId="77777777" w:rsidR="00471C5E" w:rsidRDefault="00471C5E"/>
    <w:p w14:paraId="6574B91D" w14:textId="77777777" w:rsidR="00032E20" w:rsidRPr="00032E20" w:rsidRDefault="00032E20" w:rsidP="00032E20">
      <w:pPr>
        <w:rPr>
          <w:rFonts w:ascii="Times New Roman" w:eastAsia="Times New Roman" w:hAnsi="Times New Roman" w:cs="Times New Roman"/>
        </w:rPr>
      </w:pPr>
      <w:proofErr w:type="gramStart"/>
      <w:r w:rsidRPr="00032E20">
        <w:rPr>
          <w:rFonts w:ascii="Tahoma" w:eastAsia="Times New Roman" w:hAnsi="Tahoma" w:cs="Tahoma"/>
          <w:color w:val="000000"/>
          <w:sz w:val="27"/>
          <w:szCs w:val="27"/>
        </w:rPr>
        <w:t>./</w:t>
      </w:r>
      <w:proofErr w:type="gramEnd"/>
      <w:r w:rsidRPr="00032E20">
        <w:rPr>
          <w:rFonts w:ascii="Tahoma" w:eastAsia="Times New Roman" w:hAnsi="Tahoma" w:cs="Tahoma"/>
          <w:color w:val="000000"/>
          <w:sz w:val="27"/>
          <w:szCs w:val="27"/>
        </w:rPr>
        <w:t xml:space="preserve">storcli64 /c0 set </w:t>
      </w:r>
      <w:proofErr w:type="spellStart"/>
      <w:r w:rsidRPr="00032E20">
        <w:rPr>
          <w:rFonts w:ascii="Tahoma" w:eastAsia="Times New Roman" w:hAnsi="Tahoma" w:cs="Tahoma"/>
          <w:color w:val="000000"/>
          <w:sz w:val="27"/>
          <w:szCs w:val="27"/>
        </w:rPr>
        <w:t>jbod</w:t>
      </w:r>
      <w:proofErr w:type="spellEnd"/>
      <w:r w:rsidRPr="00032E20">
        <w:rPr>
          <w:rFonts w:ascii="Tahoma" w:eastAsia="Times New Roman" w:hAnsi="Tahoma" w:cs="Tahoma"/>
          <w:color w:val="000000"/>
          <w:sz w:val="27"/>
          <w:szCs w:val="27"/>
        </w:rPr>
        <w:t>=on</w:t>
      </w:r>
    </w:p>
    <w:p w14:paraId="5050835C" w14:textId="77777777" w:rsidR="00032E20" w:rsidRPr="00032E20" w:rsidRDefault="00032E20" w:rsidP="00032E20">
      <w:pPr>
        <w:rPr>
          <w:rFonts w:ascii="Times New Roman" w:eastAsia="Times New Roman" w:hAnsi="Times New Roman" w:cs="Times New Roman"/>
        </w:rPr>
      </w:pPr>
      <w:proofErr w:type="gramStart"/>
      <w:r w:rsidRPr="00032E20">
        <w:rPr>
          <w:rFonts w:ascii="Tahoma" w:eastAsia="Times New Roman" w:hAnsi="Tahoma" w:cs="Tahoma"/>
          <w:color w:val="000000"/>
          <w:sz w:val="27"/>
          <w:szCs w:val="27"/>
        </w:rPr>
        <w:t>./</w:t>
      </w:r>
      <w:proofErr w:type="gramEnd"/>
      <w:r w:rsidRPr="00032E20">
        <w:rPr>
          <w:rFonts w:ascii="Tahoma" w:eastAsia="Times New Roman" w:hAnsi="Tahoma" w:cs="Tahoma"/>
          <w:color w:val="000000"/>
          <w:sz w:val="27"/>
          <w:szCs w:val="27"/>
        </w:rPr>
        <w:t xml:space="preserve">storcli64 /c0 show </w:t>
      </w:r>
      <w:proofErr w:type="spellStart"/>
      <w:r w:rsidRPr="00032E20">
        <w:rPr>
          <w:rFonts w:ascii="Tahoma" w:eastAsia="Times New Roman" w:hAnsi="Tahoma" w:cs="Tahoma"/>
          <w:color w:val="000000"/>
          <w:sz w:val="27"/>
          <w:szCs w:val="27"/>
        </w:rPr>
        <w:t>jbod</w:t>
      </w:r>
      <w:proofErr w:type="spellEnd"/>
      <w:r w:rsidRPr="00032E20">
        <w:rPr>
          <w:rFonts w:ascii="Tahoma" w:eastAsia="Times New Roman" w:hAnsi="Tahoma" w:cs="Tahoma"/>
          <w:color w:val="000000"/>
          <w:sz w:val="27"/>
          <w:szCs w:val="27"/>
        </w:rPr>
        <w:t> </w:t>
      </w:r>
    </w:p>
    <w:p w14:paraId="382B0B04" w14:textId="77777777" w:rsidR="00471C5E" w:rsidRDefault="00471C5E"/>
    <w:p w14:paraId="3BCC3ADC" w14:textId="77777777" w:rsidR="00032E20" w:rsidRDefault="00032E20"/>
    <w:p w14:paraId="58794481" w14:textId="77777777" w:rsidR="00807E54" w:rsidRDefault="00807E54" w:rsidP="00807E54">
      <w:pPr>
        <w:pStyle w:val="Heading2"/>
      </w:pPr>
      <w:bookmarkStart w:id="5" w:name="_Toc377646649"/>
      <w:bookmarkStart w:id="6" w:name="_Toc382475078"/>
      <w:bookmarkStart w:id="7" w:name="_Toc307236521"/>
      <w:r w:rsidRPr="00946987">
        <w:t>Configuring VLANs</w:t>
      </w:r>
      <w:bookmarkEnd w:id="5"/>
      <w:bookmarkEnd w:id="6"/>
      <w:bookmarkEnd w:id="7"/>
      <w:r w:rsidRPr="00946987">
        <w:t xml:space="preserve"> </w:t>
      </w:r>
    </w:p>
    <w:p w14:paraId="3F45F8BB" w14:textId="77777777" w:rsidR="00807E54" w:rsidRPr="00D14CEF" w:rsidRDefault="00807E54" w:rsidP="00807E54"/>
    <w:p w14:paraId="7A63FF0A" w14:textId="4529C5A0" w:rsidR="00807E54" w:rsidRDefault="00807E54" w:rsidP="00807E54">
      <w:r>
        <w:t>VLANs are co</w:t>
      </w:r>
      <w:r w:rsidR="00526D21">
        <w:t>nfigured as in shown in table 5.</w:t>
      </w:r>
    </w:p>
    <w:p w14:paraId="427CB49D" w14:textId="77777777" w:rsidR="00526D21" w:rsidRDefault="00526D21" w:rsidP="00807E54"/>
    <w:p w14:paraId="693C0C0E" w14:textId="77777777" w:rsidR="00807E54" w:rsidRDefault="00807E54" w:rsidP="00807E54">
      <w:pPr>
        <w:pStyle w:val="Caption"/>
        <w:jc w:val="center"/>
      </w:pPr>
      <w:bookmarkStart w:id="8" w:name="_Toc249097106"/>
      <w:bookmarkStart w:id="9" w:name="_Toc382474968"/>
      <w:r>
        <w:t>Table 5: VLAN Configurations</w:t>
      </w:r>
      <w:bookmarkEnd w:id="8"/>
      <w:bookmarkEnd w:id="9"/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840"/>
        <w:gridCol w:w="1029"/>
        <w:gridCol w:w="1334"/>
        <w:gridCol w:w="1792"/>
      </w:tblGrid>
      <w:tr w:rsidR="00032E20" w:rsidRPr="00B16AEC" w14:paraId="0FF06319" w14:textId="77777777" w:rsidTr="00032E20">
        <w:tc>
          <w:tcPr>
            <w:tcW w:w="1840" w:type="dxa"/>
          </w:tcPr>
          <w:p w14:paraId="3FA764CE" w14:textId="77777777" w:rsidR="00032E20" w:rsidRPr="00B16AEC" w:rsidRDefault="00032E20" w:rsidP="00AB0B1B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VLAN</w:t>
            </w:r>
          </w:p>
        </w:tc>
        <w:tc>
          <w:tcPr>
            <w:tcW w:w="1029" w:type="dxa"/>
          </w:tcPr>
          <w:p w14:paraId="13D30602" w14:textId="77777777" w:rsidR="00032E20" w:rsidRPr="00B16AEC" w:rsidRDefault="00032E20" w:rsidP="00AB0B1B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Fabric</w:t>
            </w:r>
          </w:p>
        </w:tc>
        <w:tc>
          <w:tcPr>
            <w:tcW w:w="1334" w:type="dxa"/>
          </w:tcPr>
          <w:p w14:paraId="219A4608" w14:textId="77777777" w:rsidR="00032E20" w:rsidRPr="00B16AEC" w:rsidRDefault="00032E20" w:rsidP="00AB0B1B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NIC Port</w:t>
            </w:r>
          </w:p>
        </w:tc>
        <w:tc>
          <w:tcPr>
            <w:tcW w:w="1792" w:type="dxa"/>
          </w:tcPr>
          <w:p w14:paraId="367D6970" w14:textId="77777777" w:rsidR="00032E20" w:rsidRPr="00B16AEC" w:rsidRDefault="00032E20" w:rsidP="00AB0B1B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Function</w:t>
            </w:r>
          </w:p>
        </w:tc>
      </w:tr>
      <w:tr w:rsidR="00032E20" w:rsidRPr="00B16AEC" w14:paraId="6419C33F" w14:textId="77777777" w:rsidTr="006E5C4F">
        <w:trPr>
          <w:trHeight w:val="305"/>
        </w:trPr>
        <w:tc>
          <w:tcPr>
            <w:tcW w:w="1840" w:type="dxa"/>
          </w:tcPr>
          <w:p w14:paraId="14167A7F" w14:textId="07259287" w:rsidR="00032E20" w:rsidRPr="00B16AEC" w:rsidRDefault="00032E20" w:rsidP="003358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Vlan</w:t>
            </w:r>
            <w:r w:rsidR="0033584E">
              <w:rPr>
                <w:rFonts w:ascii="Arial" w:hAnsi="Arial" w:cs="Arial"/>
              </w:rPr>
              <w:t>76</w:t>
            </w:r>
          </w:p>
        </w:tc>
        <w:tc>
          <w:tcPr>
            <w:tcW w:w="1029" w:type="dxa"/>
          </w:tcPr>
          <w:p w14:paraId="3D660765" w14:textId="32E53ED3" w:rsidR="00032E20" w:rsidRPr="00B16AEC" w:rsidRDefault="0033584E" w:rsidP="00AB0B1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</w:tc>
        <w:tc>
          <w:tcPr>
            <w:tcW w:w="1334" w:type="dxa"/>
          </w:tcPr>
          <w:p w14:paraId="0E367C72" w14:textId="235299DB" w:rsidR="00032E20" w:rsidRPr="00B16AEC" w:rsidRDefault="0033584E" w:rsidP="00AB0B1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Eth0</w:t>
            </w:r>
          </w:p>
        </w:tc>
        <w:tc>
          <w:tcPr>
            <w:tcW w:w="1792" w:type="dxa"/>
          </w:tcPr>
          <w:p w14:paraId="5B50D138" w14:textId="0BB2A542" w:rsidR="00032E20" w:rsidRPr="00B16AEC" w:rsidRDefault="00032E20" w:rsidP="00AB0B1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</w:p>
        </w:tc>
      </w:tr>
    </w:tbl>
    <w:p w14:paraId="21B5C796" w14:textId="77777777" w:rsidR="00032E20" w:rsidRDefault="00032E20" w:rsidP="00807E54">
      <w:pPr>
        <w:rPr>
          <w:rFonts w:cs="Arial"/>
        </w:rPr>
      </w:pPr>
    </w:p>
    <w:p w14:paraId="754A960C" w14:textId="0AB2BB42" w:rsidR="00FB158F" w:rsidRDefault="00FB158F" w:rsidP="00807E54">
      <w:pPr>
        <w:rPr>
          <w:rFonts w:cs="Arial"/>
        </w:rPr>
      </w:pPr>
      <w:r>
        <w:rPr>
          <w:rFonts w:cs="Arial"/>
        </w:rPr>
        <w:t>All NICs are</w:t>
      </w:r>
      <w:r w:rsidR="0033584E">
        <w:rPr>
          <w:rFonts w:cs="Arial"/>
        </w:rPr>
        <w:t xml:space="preserve"> carrying data traffic in Vlan76</w:t>
      </w:r>
      <w:r>
        <w:rPr>
          <w:rFonts w:cs="Arial"/>
        </w:rPr>
        <w:t>.</w:t>
      </w:r>
    </w:p>
    <w:p w14:paraId="6C0E716A" w14:textId="68F3DE22" w:rsidR="0054734E" w:rsidRDefault="0033584E">
      <w:r>
        <w:rPr>
          <w:rFonts w:cs="Arial"/>
        </w:rPr>
        <w:t xml:space="preserve">1 upstream port from </w:t>
      </w:r>
      <w:r w:rsidR="00FB158F">
        <w:rPr>
          <w:rFonts w:cs="Arial"/>
        </w:rPr>
        <w:t xml:space="preserve">Fabric Interconnect </w:t>
      </w:r>
    </w:p>
    <w:p w14:paraId="03F8F341" w14:textId="77777777" w:rsidR="0054734E" w:rsidRDefault="0054734E"/>
    <w:p w14:paraId="01FBA97E" w14:textId="1AFD7707" w:rsidR="00955F6C" w:rsidRDefault="00955F6C">
      <w:r>
        <w:t>Eth0:</w:t>
      </w:r>
    </w:p>
    <w:p w14:paraId="6E9DBA0E" w14:textId="417E2BB3" w:rsidR="0033584E" w:rsidRDefault="0033584E">
      <w:r>
        <w:rPr>
          <w:noProof/>
        </w:rPr>
        <w:drawing>
          <wp:inline distT="0" distB="0" distL="0" distR="0" wp14:anchorId="2D4DD7F3" wp14:editId="13B6B60C">
            <wp:extent cx="5486400" cy="3577942"/>
            <wp:effectExtent l="0" t="0" r="0" b="381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77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28FDD" w14:textId="77777777" w:rsidR="00955F6C" w:rsidRDefault="00955F6C"/>
    <w:p w14:paraId="1990FDD4" w14:textId="58292D9E" w:rsidR="00955F6C" w:rsidRDefault="0033584E">
      <w:r>
        <w:rPr>
          <w:noProof/>
        </w:rPr>
        <w:drawing>
          <wp:inline distT="0" distB="0" distL="0" distR="0" wp14:anchorId="4BC82E29" wp14:editId="268ADF9D">
            <wp:extent cx="5486400" cy="5757890"/>
            <wp:effectExtent l="0" t="0" r="0" b="8255"/>
            <wp:docPr id="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75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9FD62" w14:textId="77777777" w:rsidR="00955F6C" w:rsidRDefault="00955F6C"/>
    <w:p w14:paraId="291B5274" w14:textId="7B4C91DE" w:rsidR="004A4C46" w:rsidRDefault="004A4C46" w:rsidP="00124972">
      <w:pPr>
        <w:pStyle w:val="Heading2"/>
      </w:pPr>
      <w:bookmarkStart w:id="10" w:name="_Toc307236522"/>
      <w:r>
        <w:t>BIOS CPU Info:</w:t>
      </w:r>
      <w:bookmarkEnd w:id="10"/>
    </w:p>
    <w:p w14:paraId="22CF0702" w14:textId="77777777" w:rsidR="004A4C46" w:rsidRDefault="004A4C46"/>
    <w:p w14:paraId="429324BD" w14:textId="5BBF1A0E" w:rsidR="004A4C46" w:rsidRDefault="002343A0">
      <w:r>
        <w:rPr>
          <w:noProof/>
        </w:rPr>
        <w:drawing>
          <wp:inline distT="0" distB="0" distL="0" distR="0" wp14:anchorId="16871DF5" wp14:editId="75CCC124">
            <wp:extent cx="5486400" cy="3233218"/>
            <wp:effectExtent l="0" t="0" r="0" b="0"/>
            <wp:docPr id="2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33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43250" w14:textId="448E07C2" w:rsidR="002B77C9" w:rsidRDefault="002343A0">
      <w:r>
        <w:rPr>
          <w:noProof/>
        </w:rPr>
        <w:drawing>
          <wp:inline distT="0" distB="0" distL="0" distR="0" wp14:anchorId="18B5EF47" wp14:editId="1DA8472C">
            <wp:extent cx="5486400" cy="2561217"/>
            <wp:effectExtent l="0" t="0" r="0" b="4445"/>
            <wp:docPr id="2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61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AF969" w14:textId="31DA702E" w:rsidR="002B77C9" w:rsidRDefault="002B77C9" w:rsidP="00124972">
      <w:pPr>
        <w:pStyle w:val="Heading2"/>
      </w:pPr>
      <w:bookmarkStart w:id="11" w:name="_Toc307236523"/>
      <w:r>
        <w:t>Memory Setting Bios:</w:t>
      </w:r>
      <w:bookmarkEnd w:id="11"/>
    </w:p>
    <w:p w14:paraId="796EFC85" w14:textId="77777777" w:rsidR="002B77C9" w:rsidRDefault="002B77C9"/>
    <w:p w14:paraId="240E63EA" w14:textId="2BB1DE4C" w:rsidR="002B77C9" w:rsidRDefault="00AB0B1B">
      <w:r>
        <w:rPr>
          <w:noProof/>
        </w:rPr>
        <w:drawing>
          <wp:inline distT="0" distB="0" distL="0" distR="0" wp14:anchorId="0F6E2996" wp14:editId="56FC0E77">
            <wp:extent cx="5486400" cy="1229336"/>
            <wp:effectExtent l="0" t="0" r="0" b="0"/>
            <wp:docPr id="2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29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9F7FF" w14:textId="77777777" w:rsidR="00641133" w:rsidRDefault="00641133"/>
    <w:p w14:paraId="327068D9" w14:textId="77777777" w:rsidR="004029E2" w:rsidRDefault="004029E2"/>
    <w:p w14:paraId="1D731969" w14:textId="2D9286AA" w:rsidR="004029E2" w:rsidRDefault="004029E2" w:rsidP="004029E2">
      <w:pPr>
        <w:pStyle w:val="Heading2"/>
      </w:pPr>
      <w:bookmarkStart w:id="12" w:name="_Toc307236524"/>
      <w:r>
        <w:t>Additional Information</w:t>
      </w:r>
      <w:r w:rsidR="00EA286E">
        <w:t xml:space="preserve"> (boot drives)</w:t>
      </w:r>
      <w:r>
        <w:t>:</w:t>
      </w:r>
      <w:bookmarkEnd w:id="12"/>
    </w:p>
    <w:p w14:paraId="07A3E913" w14:textId="1EC3E165" w:rsidR="004029E2" w:rsidRDefault="004029E2" w:rsidP="004029E2"/>
    <w:p w14:paraId="0947A174" w14:textId="273071E0" w:rsidR="004029E2" w:rsidRDefault="00AB0B1B" w:rsidP="004029E2">
      <w:proofErr w:type="spellStart"/>
      <w:r>
        <w:t>Namenode</w:t>
      </w:r>
      <w:proofErr w:type="spellEnd"/>
      <w:r>
        <w:t>:</w:t>
      </w:r>
    </w:p>
    <w:p w14:paraId="067A919A" w14:textId="305A253F" w:rsidR="00AB0B1B" w:rsidRDefault="00AB0B1B" w:rsidP="004029E2">
      <w:r>
        <w:rPr>
          <w:noProof/>
        </w:rPr>
        <w:drawing>
          <wp:inline distT="0" distB="0" distL="0" distR="0" wp14:anchorId="09F53AD2" wp14:editId="3457E22A">
            <wp:extent cx="5486400" cy="920580"/>
            <wp:effectExtent l="0" t="0" r="0" b="0"/>
            <wp:docPr id="2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9A1FB" w14:textId="5BAAA453" w:rsidR="004029E2" w:rsidRDefault="004029E2" w:rsidP="004029E2"/>
    <w:p w14:paraId="2A8C397B" w14:textId="0A8D86B5" w:rsidR="00AB0B1B" w:rsidRDefault="00AB0B1B" w:rsidP="004029E2">
      <w:proofErr w:type="spellStart"/>
      <w:r>
        <w:t>Datanode</w:t>
      </w:r>
      <w:proofErr w:type="spellEnd"/>
      <w:r>
        <w:t>:</w:t>
      </w:r>
    </w:p>
    <w:p w14:paraId="6085DD74" w14:textId="3B839A45" w:rsidR="00AB0B1B" w:rsidRDefault="00B12ED2" w:rsidP="004029E2">
      <w:r>
        <w:rPr>
          <w:noProof/>
        </w:rPr>
        <w:drawing>
          <wp:inline distT="0" distB="0" distL="0" distR="0" wp14:anchorId="58F53862" wp14:editId="1A537D82">
            <wp:extent cx="5486400" cy="927155"/>
            <wp:effectExtent l="0" t="0" r="0" b="12700"/>
            <wp:docPr id="2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2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1FCC0" w14:textId="77777777" w:rsidR="004029E2" w:rsidRDefault="004029E2" w:rsidP="004029E2"/>
    <w:p w14:paraId="0C1A2D04" w14:textId="73B9C87C" w:rsidR="004029E2" w:rsidRDefault="00B12ED2" w:rsidP="004029E2">
      <w:r>
        <w:rPr>
          <w:noProof/>
        </w:rPr>
        <w:drawing>
          <wp:inline distT="0" distB="0" distL="0" distR="0" wp14:anchorId="7DBE12C7" wp14:editId="1C2D561F">
            <wp:extent cx="5486400" cy="3556319"/>
            <wp:effectExtent l="0" t="0" r="0" b="0"/>
            <wp:docPr id="2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5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93D01" w14:textId="77777777" w:rsidR="004029E2" w:rsidRDefault="004029E2" w:rsidP="004029E2"/>
    <w:p w14:paraId="78360F33" w14:textId="47C7695F" w:rsidR="004029E2" w:rsidRDefault="004029E2" w:rsidP="004029E2"/>
    <w:p w14:paraId="5A1E838E" w14:textId="2D799F8B" w:rsidR="004029E2" w:rsidRDefault="00B12ED2" w:rsidP="004029E2">
      <w:r>
        <w:rPr>
          <w:noProof/>
        </w:rPr>
        <w:drawing>
          <wp:inline distT="0" distB="0" distL="0" distR="0" wp14:anchorId="36B4C837" wp14:editId="2EC61883">
            <wp:extent cx="5486400" cy="3490364"/>
            <wp:effectExtent l="0" t="0" r="0" b="0"/>
            <wp:docPr id="2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9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9D160" w14:textId="00A7220D" w:rsidR="004029E2" w:rsidRDefault="004029E2" w:rsidP="004029E2"/>
    <w:p w14:paraId="1E23F838" w14:textId="77777777" w:rsidR="004029E2" w:rsidRDefault="004029E2" w:rsidP="004029E2"/>
    <w:p w14:paraId="64F630F1" w14:textId="26D1F2A3" w:rsidR="004029E2" w:rsidRPr="004029E2" w:rsidRDefault="004029E2" w:rsidP="004029E2">
      <w:bookmarkStart w:id="13" w:name="_GoBack"/>
      <w:bookmarkEnd w:id="13"/>
    </w:p>
    <w:sectPr w:rsidR="004029E2" w:rsidRPr="004029E2" w:rsidSect="00495508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Gothic">
    <w:altName w:val="ＭＳ ゴシック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7CA4"/>
    <w:rsid w:val="00032E20"/>
    <w:rsid w:val="000501A5"/>
    <w:rsid w:val="0011490C"/>
    <w:rsid w:val="00124972"/>
    <w:rsid w:val="0020503D"/>
    <w:rsid w:val="00207758"/>
    <w:rsid w:val="00207CA4"/>
    <w:rsid w:val="00210403"/>
    <w:rsid w:val="002343A0"/>
    <w:rsid w:val="002B77C9"/>
    <w:rsid w:val="002F2D1E"/>
    <w:rsid w:val="00333E44"/>
    <w:rsid w:val="0033584E"/>
    <w:rsid w:val="003E3738"/>
    <w:rsid w:val="004029E2"/>
    <w:rsid w:val="00434EDF"/>
    <w:rsid w:val="00471C5E"/>
    <w:rsid w:val="00495508"/>
    <w:rsid w:val="004A4C46"/>
    <w:rsid w:val="00526D21"/>
    <w:rsid w:val="0054734E"/>
    <w:rsid w:val="005E6698"/>
    <w:rsid w:val="00641133"/>
    <w:rsid w:val="006D31F8"/>
    <w:rsid w:val="006E5C4F"/>
    <w:rsid w:val="00750350"/>
    <w:rsid w:val="007802A7"/>
    <w:rsid w:val="007810A9"/>
    <w:rsid w:val="00807E54"/>
    <w:rsid w:val="00863171"/>
    <w:rsid w:val="00955F6C"/>
    <w:rsid w:val="009C00FB"/>
    <w:rsid w:val="00A6726C"/>
    <w:rsid w:val="00AB0B1B"/>
    <w:rsid w:val="00B12ED2"/>
    <w:rsid w:val="00B33C8C"/>
    <w:rsid w:val="00BD104C"/>
    <w:rsid w:val="00C22C73"/>
    <w:rsid w:val="00D7065C"/>
    <w:rsid w:val="00E2611C"/>
    <w:rsid w:val="00EA286E"/>
    <w:rsid w:val="00F613DE"/>
    <w:rsid w:val="00F831B4"/>
    <w:rsid w:val="00FB158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AD9436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5C4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07E54"/>
    <w:pPr>
      <w:keepNext/>
      <w:keepLines/>
      <w:tabs>
        <w:tab w:val="left" w:pos="4587"/>
      </w:tabs>
      <w:spacing w:before="200"/>
      <w:jc w:val="both"/>
      <w:outlineLvl w:val="1"/>
    </w:pPr>
    <w:rPr>
      <w:rFonts w:ascii="Arial" w:eastAsia="MS Gothic" w:hAnsi="Arial" w:cs="Times New Roman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7CA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7CA4"/>
    <w:rPr>
      <w:rFonts w:ascii="Lucida Grande" w:hAnsi="Lucida Grande"/>
      <w:sz w:val="18"/>
      <w:szCs w:val="18"/>
    </w:rPr>
  </w:style>
  <w:style w:type="character" w:customStyle="1" w:styleId="ConsoleText">
    <w:name w:val="Console Text"/>
    <w:qFormat/>
    <w:rsid w:val="00471C5E"/>
    <w:rPr>
      <w:rFonts w:ascii="Courier New" w:eastAsia="Times New Roman" w:hAnsi="Courier New" w:cs="Times New Roman"/>
      <w:sz w:val="20"/>
      <w:szCs w:val="24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uiPriority w:val="9"/>
    <w:rsid w:val="00807E54"/>
    <w:rPr>
      <w:rFonts w:ascii="Arial" w:eastAsia="MS Gothic" w:hAnsi="Arial" w:cs="Times New Roman"/>
      <w:b/>
      <w:bCs/>
      <w:color w:val="4F81BD"/>
      <w:sz w:val="26"/>
      <w:szCs w:val="26"/>
    </w:rPr>
  </w:style>
  <w:style w:type="paragraph" w:styleId="Caption">
    <w:name w:val="caption"/>
    <w:next w:val="Normal"/>
    <w:uiPriority w:val="35"/>
    <w:qFormat/>
    <w:rsid w:val="00807E54"/>
    <w:pPr>
      <w:keepNext/>
      <w:spacing w:before="200" w:after="80"/>
    </w:pPr>
    <w:rPr>
      <w:rFonts w:ascii="Arial" w:eastAsia="Times New Roman" w:hAnsi="Arial" w:cs="Times New Roman"/>
      <w:b/>
      <w:bCs/>
      <w:sz w:val="18"/>
      <w:szCs w:val="18"/>
    </w:rPr>
  </w:style>
  <w:style w:type="table" w:styleId="TableGrid">
    <w:name w:val="Table Grid"/>
    <w:basedOn w:val="TableNormal"/>
    <w:uiPriority w:val="59"/>
    <w:rsid w:val="00807E54"/>
    <w:rPr>
      <w:rFonts w:ascii="Times" w:eastAsia="Times New Roman" w:hAnsi="Times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6E5C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0503D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0503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0503D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20503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5C4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07E54"/>
    <w:pPr>
      <w:keepNext/>
      <w:keepLines/>
      <w:tabs>
        <w:tab w:val="left" w:pos="4587"/>
      </w:tabs>
      <w:spacing w:before="200"/>
      <w:jc w:val="both"/>
      <w:outlineLvl w:val="1"/>
    </w:pPr>
    <w:rPr>
      <w:rFonts w:ascii="Arial" w:eastAsia="MS Gothic" w:hAnsi="Arial" w:cs="Times New Roman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7CA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7CA4"/>
    <w:rPr>
      <w:rFonts w:ascii="Lucida Grande" w:hAnsi="Lucida Grande"/>
      <w:sz w:val="18"/>
      <w:szCs w:val="18"/>
    </w:rPr>
  </w:style>
  <w:style w:type="character" w:customStyle="1" w:styleId="ConsoleText">
    <w:name w:val="Console Text"/>
    <w:qFormat/>
    <w:rsid w:val="00471C5E"/>
    <w:rPr>
      <w:rFonts w:ascii="Courier New" w:eastAsia="Times New Roman" w:hAnsi="Courier New" w:cs="Times New Roman"/>
      <w:sz w:val="20"/>
      <w:szCs w:val="24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uiPriority w:val="9"/>
    <w:rsid w:val="00807E54"/>
    <w:rPr>
      <w:rFonts w:ascii="Arial" w:eastAsia="MS Gothic" w:hAnsi="Arial" w:cs="Times New Roman"/>
      <w:b/>
      <w:bCs/>
      <w:color w:val="4F81BD"/>
      <w:sz w:val="26"/>
      <w:szCs w:val="26"/>
    </w:rPr>
  </w:style>
  <w:style w:type="paragraph" w:styleId="Caption">
    <w:name w:val="caption"/>
    <w:next w:val="Normal"/>
    <w:uiPriority w:val="35"/>
    <w:qFormat/>
    <w:rsid w:val="00807E54"/>
    <w:pPr>
      <w:keepNext/>
      <w:spacing w:before="200" w:after="80"/>
    </w:pPr>
    <w:rPr>
      <w:rFonts w:ascii="Arial" w:eastAsia="Times New Roman" w:hAnsi="Arial" w:cs="Times New Roman"/>
      <w:b/>
      <w:bCs/>
      <w:sz w:val="18"/>
      <w:szCs w:val="18"/>
    </w:rPr>
  </w:style>
  <w:style w:type="table" w:styleId="TableGrid">
    <w:name w:val="Table Grid"/>
    <w:basedOn w:val="TableNormal"/>
    <w:uiPriority w:val="59"/>
    <w:rsid w:val="00807E54"/>
    <w:rPr>
      <w:rFonts w:ascii="Times" w:eastAsia="Times New Roman" w:hAnsi="Times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6E5C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0503D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0503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0503D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20503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01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98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2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08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A02A44-637A-8343-ADEB-74FA4D3FAE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8</Pages>
  <Words>185</Words>
  <Characters>1055</Characters>
  <Application>Microsoft Macintosh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Cisco Systems, Inc.</Company>
  <LinksUpToDate>false</LinksUpToDate>
  <CharactersWithSpaces>1238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Karthik Kulkarni</dc:creator>
  <cp:lastModifiedBy>rajesh shroff</cp:lastModifiedBy>
  <cp:revision>14</cp:revision>
  <dcterms:created xsi:type="dcterms:W3CDTF">2015-09-15T02:37:00Z</dcterms:created>
  <dcterms:modified xsi:type="dcterms:W3CDTF">2016-10-29T18:50:00Z</dcterms:modified>
</cp:coreProperties>
</file>